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10" w:rsidRPr="00733610" w:rsidRDefault="00733610">
      <w:pPr>
        <w:rPr>
          <w:rFonts w:ascii="Times New Roman" w:hAnsi="Times New Roman"/>
          <w:b/>
          <w:i/>
          <w:color w:val="000000" w:themeColor="text1"/>
          <w:sz w:val="36"/>
        </w:rPr>
      </w:pPr>
      <w:r w:rsidRPr="00733610">
        <w:rPr>
          <w:rFonts w:ascii="Times New Roman" w:hAnsi="Times New Roman"/>
          <w:b/>
          <w:i/>
          <w:color w:val="000000" w:themeColor="text1"/>
          <w:sz w:val="36"/>
        </w:rPr>
        <w:t>Сценарий осеннего утренника для детей раннего возраста</w:t>
      </w:r>
    </w:p>
    <w:p w:rsidR="006E5018" w:rsidRDefault="00733610">
      <w:pPr>
        <w:rPr>
          <w:rFonts w:ascii="Times New Roman" w:hAnsi="Times New Roman"/>
          <w:b/>
          <w:i/>
          <w:color w:val="FF0000"/>
          <w:sz w:val="36"/>
        </w:rPr>
      </w:pPr>
      <w:r>
        <w:rPr>
          <w:rFonts w:ascii="Times New Roman" w:hAnsi="Times New Roman"/>
          <w:b/>
          <w:i/>
          <w:color w:val="FF0000"/>
          <w:sz w:val="36"/>
        </w:rPr>
        <w:t xml:space="preserve">                                   </w:t>
      </w:r>
      <w:r w:rsidRPr="00733610">
        <w:rPr>
          <w:rFonts w:ascii="Times New Roman" w:hAnsi="Times New Roman"/>
          <w:b/>
          <w:i/>
          <w:color w:val="FF0000"/>
          <w:sz w:val="36"/>
        </w:rPr>
        <w:t xml:space="preserve"> "Осень в гостях у маленьких ребят"</w:t>
      </w:r>
    </w:p>
    <w:p w:rsidR="00733610" w:rsidRDefault="00733610">
      <w:pPr>
        <w:rPr>
          <w:rFonts w:ascii="Times New Roman" w:hAnsi="Times New Roman"/>
          <w:color w:val="000000"/>
          <w:sz w:val="28"/>
          <w:szCs w:val="23"/>
        </w:rPr>
      </w:pPr>
      <w:r w:rsidRPr="00733610"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Под музыку дети входят в нарядный зал.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Осень: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Ребята, посмотрите, как красиво в нашем зале. Сколько листочков – красных, желтых, оранжевых.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Я, Осень золотая,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На праздник к вам пришла,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Осень вы встречайте,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Хлопать начинайте.</w:t>
      </w:r>
      <w:bookmarkStart w:id="0" w:name="_GoBack"/>
      <w:bookmarkEnd w:id="0"/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Небольшая разминка</w:t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Осень: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Какие молодцы!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Для вас я приготовила осенние листочки.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Всем листочки я раздам,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Ну, а вы спляшите нам.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</w:rPr>
        <w:t>Танец с листочками.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Осень: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Ребята, осенью часто идет дождик. Но дождя мы не боимся, ведь у нас есть зонтик!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Если тучка хмурится,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 грозит дождем,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Спрячемся под зонтиком,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Дождик переждем!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</w:rPr>
        <w:t>Игра «Солнышко и дождик».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Дети присаживаются на стульчики.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Осень: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Дети, что это за шум стоит.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Не медведь ли к нам спешит?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</w:t>
      </w:r>
      <w:r w:rsidRPr="00733610"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Под музыку входит Мишка.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Медведь: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Я бурый Мишка,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Пришел к вам малышки.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Осень: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Здравствуй, Мишка. Будешь с нами веселиться на празднике? Песни петь и плясать?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Медведь: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Я люблю петь и плясать.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Хочу с вами поиграть!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</w:rPr>
        <w:t>Песня «Где же ручки?»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Осень: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Мишка, поиграй с нами, поймай наших деток!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</w:p>
    <w:p w:rsidR="00733610" w:rsidRPr="00733610" w:rsidRDefault="00733610">
      <w:pPr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 xml:space="preserve">                         </w:t>
      </w:r>
      <w:r w:rsidRPr="00733610"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Игра с Мишкой.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Медведь: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Ай, как здорово с вами было играть!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Style w:val="a3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Осень: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- Дети, с вами вместе весело играть, песни петь и танцевать. Я за все благодарю и гостинцы вам дарю!</w:t>
      </w:r>
      <w:r w:rsidRPr="00733610">
        <w:rPr>
          <w:rFonts w:ascii="Times New Roman" w:hAnsi="Times New Roman"/>
          <w:color w:val="000000"/>
          <w:sz w:val="28"/>
          <w:szCs w:val="23"/>
        </w:rPr>
        <w:br/>
      </w:r>
      <w:r w:rsidRPr="00733610"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Малышки уходят в группу.</w:t>
      </w:r>
    </w:p>
    <w:sectPr w:rsidR="00733610" w:rsidRPr="0073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EC"/>
    <w:rsid w:val="006E5018"/>
    <w:rsid w:val="00733610"/>
    <w:rsid w:val="00E46AEC"/>
    <w:rsid w:val="00F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D1D9"/>
  <w15:chartTrackingRefBased/>
  <w15:docId w15:val="{877281F9-177D-4CBB-924D-ABFBF27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32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3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3233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323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3233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3233"/>
    <w:rPr>
      <w:rFonts w:eastAsia="Times New Roman"/>
      <w:b/>
      <w:bCs/>
      <w:sz w:val="28"/>
      <w:szCs w:val="28"/>
    </w:rPr>
  </w:style>
  <w:style w:type="character" w:styleId="a3">
    <w:name w:val="Strong"/>
    <w:uiPriority w:val="22"/>
    <w:qFormat/>
    <w:rsid w:val="00F23233"/>
    <w:rPr>
      <w:b/>
      <w:bCs/>
    </w:rPr>
  </w:style>
  <w:style w:type="paragraph" w:styleId="a4">
    <w:name w:val="List Paragraph"/>
    <w:basedOn w:val="a"/>
    <w:uiPriority w:val="34"/>
    <w:qFormat/>
    <w:rsid w:val="00F23233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F2323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Ездина</dc:creator>
  <cp:keywords/>
  <dc:description/>
  <cp:lastModifiedBy>Юлия Ездина</cp:lastModifiedBy>
  <cp:revision>3</cp:revision>
  <dcterms:created xsi:type="dcterms:W3CDTF">2024-05-20T07:38:00Z</dcterms:created>
  <dcterms:modified xsi:type="dcterms:W3CDTF">2024-05-20T07:41:00Z</dcterms:modified>
</cp:coreProperties>
</file>